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0" w:rsidRPr="00CA7790" w:rsidRDefault="00CA7790" w:rsidP="00CA7790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CA7790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Тест по охране труда от Минтруда. Пора проверить знания своих работников.</w:t>
      </w:r>
    </w:p>
    <w:p w:rsidR="00CA7790" w:rsidRPr="00CA7790" w:rsidRDefault="00CA7790" w:rsidP="00CA77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77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22.06.2023</w:t>
      </w:r>
    </w:p>
    <w:p w:rsidR="00CA7790" w:rsidRPr="00CA7790" w:rsidRDefault="00CA7790" w:rsidP="00CA779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77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7790" w:rsidRPr="00CA7790" w:rsidRDefault="00CA7790" w:rsidP="00CA77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77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7790" w:rsidRPr="00CA7790" w:rsidRDefault="00CA7790" w:rsidP="00CA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Минтруд России разместил на своем сайте (</w:t>
      </w:r>
      <w:hyperlink r:id="rId4" w:history="1">
        <w:r w:rsidRPr="00CA7790">
          <w:rPr>
            <w:rFonts w:ascii="Times New Roman" w:eastAsia="Times New Roman" w:hAnsi="Times New Roman" w:cs="Times New Roman"/>
            <w:color w:val="4396BB"/>
            <w:sz w:val="24"/>
            <w:szCs w:val="24"/>
            <w:lang w:eastAsia="ru-RU"/>
          </w:rPr>
          <w:t>https://eisot.rosmintrud.ru/obuchenie-rukovoditelej-i-spetsialistov</w:t>
        </w:r>
      </w:hyperlink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вопросы для самоподготовки к проверке знания требований охраны труда (ОТ) с использованием Федеральной государственной информационной системы по учету результатов проведения специальной оценки условий труда (ФГИС СОУТ</w:t>
      </w:r>
      <w:proofErr w:type="gramStart"/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Бизнес</w:t>
      </w:r>
      <w:proofErr w:type="gramEnd"/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промышленность давно ждали этого события. Возможность проводить предварительное тестирование значительно упростит подготовку к проверке знания требований ОТ. Аналогичная схема давно и хорошо работает при тестировании лиц, </w:t>
      </w:r>
      <w:bookmarkStart w:id="0" w:name="_GoBack"/>
      <w:bookmarkEnd w:id="0"/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претендующих на получение сертификата эксперта на право выполнения </w:t>
      </w:r>
      <w:proofErr w:type="gramStart"/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специальной оценке</w:t>
      </w:r>
      <w:proofErr w:type="gramEnd"/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труда на том же сайте Минтруда. Ну и самая простая и удобная аналогия - теоретические экзамены в ГИБДД.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Напомним, что согласно постановлению Правительства Российской Федерации от 24 декабря 2021 года № 2464 «О порядке обучения по охране труда и проверки знания требований охраны труда» с 1 марта 2023 года отдельные категории работников должны проходить проверку знания требований охраны труда с использованием единой общероссийской справочно-информационной системы по охране труда сотрудников, а результаты проверки знаний необходимо заносить в специальный реестр в этой системе.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Исходя из требований постановления № 2464 вопросы для прохождения проверки знания во ФГИС СОУТ сформированы по пяти тематическим блокам: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Оказание первой помощи пострадавшим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Использование (применение) средств индивидуальной защиты Правила обеспечение работников средствами индивидуальной̆ защиты, смывающими и обезвреживающими средствами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Требования по охране труда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специальной̆ оценки условий труда и оценки профессиональных рисков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Безопасные методы и приемы выполнения работ повышенной̆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мнению большинства экспертов, размещение тестов на портале Минтруда позволит работникам более качественно подготовиться к проверке знания требований ОТ, а также поможет избежать ситуаций, связанных с вынужденным отстранением от работы (не допущением к работе) лиц, не прошедших данное тестирование.</w:t>
      </w:r>
    </w:p>
    <w:p w:rsidR="0036586D" w:rsidRPr="00CA7790" w:rsidRDefault="0036586D" w:rsidP="00CA7790">
      <w:pPr>
        <w:rPr>
          <w:rFonts w:ascii="Times New Roman" w:hAnsi="Times New Roman" w:cs="Times New Roman"/>
          <w:sz w:val="24"/>
          <w:szCs w:val="24"/>
        </w:rPr>
      </w:pPr>
    </w:p>
    <w:sectPr w:rsidR="0036586D" w:rsidRPr="00C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0"/>
    <w:rsid w:val="0036586D"/>
    <w:rsid w:val="00C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73E0-5C80-40AF-95D1-BB5AFED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8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isot.rosmintrud.ru/obuchenie-rukovoditelej-i-spetsi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2023-06-29T07:50:00Z</dcterms:created>
  <dcterms:modified xsi:type="dcterms:W3CDTF">2023-06-29T07:52:00Z</dcterms:modified>
</cp:coreProperties>
</file>